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92" w:rsidRDefault="00F65A92" w:rsidP="00F65A92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</w:p>
    <w:p w:rsidR="00F65A92" w:rsidRDefault="00F65A92" w:rsidP="00F65A92">
      <w:pPr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ascii="黑体" w:eastAsia="黑体" w:hint="eastAsia"/>
          <w:sz w:val="30"/>
          <w:szCs w:val="30"/>
        </w:rPr>
        <w:t>常用厂家商家基本信息表</w:t>
      </w:r>
      <w:bookmarkEnd w:id="0"/>
    </w:p>
    <w:p w:rsidR="00F65A92" w:rsidRDefault="00F65A92" w:rsidP="00F65A92">
      <w:pPr>
        <w:jc w:val="center"/>
        <w:rPr>
          <w:szCs w:val="21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418"/>
        <w:gridCol w:w="2126"/>
        <w:gridCol w:w="1326"/>
      </w:tblGrid>
      <w:tr w:rsidR="00F65A92" w:rsidTr="001C3417">
        <w:tc>
          <w:tcPr>
            <w:tcW w:w="1101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供应商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</w:p>
        </w:tc>
        <w:tc>
          <w:tcPr>
            <w:tcW w:w="2126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326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</w:tr>
      <w:tr w:rsidR="00F65A92" w:rsidTr="001C3417">
        <w:tc>
          <w:tcPr>
            <w:tcW w:w="1101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</w:tr>
      <w:tr w:rsidR="00F65A92" w:rsidTr="001C3417">
        <w:tc>
          <w:tcPr>
            <w:tcW w:w="1101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</w:tr>
      <w:tr w:rsidR="00F65A92" w:rsidTr="001C3417">
        <w:tc>
          <w:tcPr>
            <w:tcW w:w="1101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</w:tr>
      <w:tr w:rsidR="00F65A92" w:rsidTr="001C3417">
        <w:tc>
          <w:tcPr>
            <w:tcW w:w="1101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</w:tr>
      <w:tr w:rsidR="00F65A92" w:rsidTr="001C3417">
        <w:tc>
          <w:tcPr>
            <w:tcW w:w="1101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551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65A92" w:rsidRDefault="00F65A92" w:rsidP="001C34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3479" w:rsidRDefault="005D666D"/>
    <w:sectPr w:rsidR="00243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6D" w:rsidRDefault="005D666D" w:rsidP="00F65A92">
      <w:r>
        <w:separator/>
      </w:r>
    </w:p>
  </w:endnote>
  <w:endnote w:type="continuationSeparator" w:id="0">
    <w:p w:rsidR="005D666D" w:rsidRDefault="005D666D" w:rsidP="00F6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6D" w:rsidRDefault="005D666D" w:rsidP="00F65A92">
      <w:r>
        <w:separator/>
      </w:r>
    </w:p>
  </w:footnote>
  <w:footnote w:type="continuationSeparator" w:id="0">
    <w:p w:rsidR="005D666D" w:rsidRDefault="005D666D" w:rsidP="00F65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D5"/>
    <w:rsid w:val="002E2CD5"/>
    <w:rsid w:val="005D666D"/>
    <w:rsid w:val="00862B33"/>
    <w:rsid w:val="00B437DD"/>
    <w:rsid w:val="00F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92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A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A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A92"/>
    <w:rPr>
      <w:sz w:val="18"/>
      <w:szCs w:val="18"/>
    </w:rPr>
  </w:style>
  <w:style w:type="table" w:styleId="a5">
    <w:name w:val="Table Grid"/>
    <w:basedOn w:val="a1"/>
    <w:uiPriority w:val="59"/>
    <w:qFormat/>
    <w:rsid w:val="00F65A9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92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A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A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A92"/>
    <w:rPr>
      <w:sz w:val="18"/>
      <w:szCs w:val="18"/>
    </w:rPr>
  </w:style>
  <w:style w:type="table" w:styleId="a5">
    <w:name w:val="Table Grid"/>
    <w:basedOn w:val="a1"/>
    <w:uiPriority w:val="59"/>
    <w:qFormat/>
    <w:rsid w:val="00F65A9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XN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张波</dc:creator>
  <cp:keywords/>
  <dc:description/>
  <cp:lastModifiedBy>张波</cp:lastModifiedBy>
  <cp:revision>2</cp:revision>
  <dcterms:created xsi:type="dcterms:W3CDTF">2017-01-13T00:33:00Z</dcterms:created>
  <dcterms:modified xsi:type="dcterms:W3CDTF">2017-01-13T00:33:00Z</dcterms:modified>
</cp:coreProperties>
</file>